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77777777" w:rsidR="00573E60" w:rsidRPr="001E3484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1E3484">
        <w:rPr>
          <w:rFonts w:ascii="Times New Roman" w:eastAsia="Times New Roman" w:hAnsi="Times New Roman" w:cs="Times New Roman"/>
          <w:b/>
          <w:kern w:val="144"/>
          <w:lang w:val="cs-CZ"/>
        </w:rPr>
        <w:t>Załącznik nr 4 do SWZ</w:t>
      </w:r>
    </w:p>
    <w:p w14:paraId="08D90F95" w14:textId="77777777" w:rsidR="00573E60" w:rsidRPr="001E3484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1E3484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1E3484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1E3484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3A6DF3EC" w:rsidR="00573E60" w:rsidRPr="001E3484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1E3484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D54397" w:rsidRPr="001E3484">
        <w:rPr>
          <w:rFonts w:ascii="Times New Roman" w:eastAsia="Times New Roman" w:hAnsi="Times New Roman" w:cs="Times New Roman"/>
          <w:b/>
          <w:lang w:val="cs-CZ"/>
        </w:rPr>
        <w:t>36</w:t>
      </w:r>
      <w:r w:rsidRPr="001E3484">
        <w:rPr>
          <w:rFonts w:ascii="Times New Roman" w:eastAsia="Times New Roman" w:hAnsi="Times New Roman" w:cs="Times New Roman"/>
          <w:b/>
          <w:lang w:val="cs-CZ"/>
        </w:rPr>
        <w:t>/PN/2022</w:t>
      </w:r>
    </w:p>
    <w:p w14:paraId="5D37CC04" w14:textId="77777777" w:rsidR="00573E60" w:rsidRPr="001E3484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1E3484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1E3484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1E3484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1E3484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1E3484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1E3484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1E3484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1E3484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1E3484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1E3484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1E3484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1E3484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1E3484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1E3484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1E3484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1E3484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1E3484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1E3484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4192E4D8" w14:textId="324990C0" w:rsidR="00573E60" w:rsidRPr="001E3484" w:rsidRDefault="00573E60" w:rsidP="001F754C">
      <w:pPr>
        <w:spacing w:before="60" w:after="0" w:line="360" w:lineRule="auto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1E3484">
        <w:rPr>
          <w:rFonts w:ascii="Times New Roman" w:eastAsia="Times New Roman" w:hAnsi="Times New Roman" w:cs="Times New Roman"/>
          <w:lang w:val="cs-CZ" w:eastAsia="pl-PL"/>
        </w:rPr>
        <w:t>„</w:t>
      </w:r>
      <w:r w:rsidR="001F754C" w:rsidRPr="001E3484">
        <w:rPr>
          <w:rFonts w:ascii="Times New Roman" w:eastAsia="Times New Roman" w:hAnsi="Times New Roman" w:cs="Times New Roman"/>
          <w:b/>
          <w:bCs/>
          <w:lang w:val="cs-CZ" w:eastAsia="pl-PL"/>
        </w:rPr>
        <w:t>Dostawa sprzętu medycznego</w:t>
      </w:r>
      <w:r w:rsidR="001E3484" w:rsidRPr="001E3484">
        <w:rPr>
          <w:rFonts w:ascii="Times New Roman" w:eastAsia="Times New Roman" w:hAnsi="Times New Roman" w:cs="Times New Roman"/>
          <w:b/>
          <w:bCs/>
          <w:lang w:val="cs-CZ" w:eastAsia="pl-PL"/>
        </w:rPr>
        <w:t>,</w:t>
      </w:r>
      <w:r w:rsidR="001F754C" w:rsidRPr="001E3484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innych wyrobów oraz urządzeń dla Szpitala Powiatowego w Kętrzynie </w:t>
      </w:r>
      <w:r w:rsidRPr="001E3484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” znak </w:t>
      </w:r>
      <w:r w:rsidR="00D54397" w:rsidRPr="001E3484">
        <w:rPr>
          <w:rFonts w:ascii="Times New Roman" w:eastAsia="Times New Roman" w:hAnsi="Times New Roman" w:cs="Times New Roman"/>
          <w:b/>
          <w:bCs/>
          <w:lang w:val="cs-CZ" w:eastAsia="pl-PL"/>
        </w:rPr>
        <w:t>36</w:t>
      </w:r>
      <w:r w:rsidRPr="001E3484">
        <w:rPr>
          <w:rFonts w:ascii="Times New Roman" w:eastAsia="Times New Roman" w:hAnsi="Times New Roman" w:cs="Times New Roman"/>
          <w:b/>
          <w:bCs/>
          <w:lang w:val="cs-CZ" w:eastAsia="pl-PL"/>
        </w:rPr>
        <w:t>/PN/2022:</w:t>
      </w:r>
    </w:p>
    <w:p w14:paraId="3B621513" w14:textId="77777777" w:rsidR="00573E60" w:rsidRPr="001E3484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1E3484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1E3484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1E3484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1E3484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1E3484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1E3484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1E3484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1E3484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1E3484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1E3484">
        <w:rPr>
          <w:rFonts w:ascii="Times New Roman" w:eastAsia="Times New Roman" w:hAnsi="Times New Roman" w:cs="Times New Roman"/>
          <w:lang w:val="cs-CZ"/>
        </w:rPr>
        <w:br/>
      </w:r>
    </w:p>
    <w:p w14:paraId="2A3687CB" w14:textId="77777777" w:rsidR="00573E60" w:rsidRPr="001E3484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1E3484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1E3484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1E3484">
        <w:rPr>
          <w:rFonts w:ascii="Times New Roman" w:eastAsia="Times New Roman" w:hAnsi="Times New Roman" w:cs="Times New Roman"/>
          <w:i/>
          <w:lang w:val="cs-CZ"/>
        </w:rPr>
        <w:t xml:space="preserve"> z dnia 16 lutego 2007 r. </w:t>
      </w:r>
      <w:r w:rsidRPr="001E3484">
        <w:rPr>
          <w:rFonts w:ascii="Times New Roman" w:eastAsia="Times New Roman" w:hAnsi="Times New Roman" w:cs="Times New Roman"/>
          <w:i/>
          <w:lang w:val="cs-CZ"/>
        </w:rPr>
        <w:br/>
        <w:t>o ochronie konkurencji i konsumentów, złożyliśmy odrębne oferty, oferty częściowe*</w:t>
      </w:r>
    </w:p>
    <w:p w14:paraId="090452FD" w14:textId="77777777" w:rsidR="00573E60" w:rsidRPr="001E3484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1E3484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1E3484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1E3484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1E3484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1E3484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1E3484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1E3484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1E3484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1E3484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1E3484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1E3484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1E3484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6FEA68D7" w14:textId="77777777" w:rsidR="007901E0" w:rsidRPr="001E3484" w:rsidRDefault="007901E0" w:rsidP="001E3484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1E3484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1E3484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1E3484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……….......................……..……………………………………….</w:t>
      </w:r>
    </w:p>
    <w:p w14:paraId="0EC504CF" w14:textId="0AD14A91" w:rsidR="007901E0" w:rsidRPr="001E3484" w:rsidRDefault="007901E0" w:rsidP="001E3484">
      <w:pPr>
        <w:tabs>
          <w:tab w:val="left" w:pos="0"/>
        </w:tabs>
        <w:spacing w:before="60" w:after="0"/>
        <w:ind w:left="4248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1E3484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(Wykonawca</w:t>
      </w:r>
      <w:r w:rsidRPr="001E3484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/</w:t>
      </w:r>
      <w:r w:rsidRPr="001E3484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właściwie umocowany przedstawiciel </w:t>
      </w:r>
      <w:r w:rsidRPr="001E3484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podpisuje dokument w formie elektronicznej</w:t>
      </w:r>
      <w:r w:rsidRPr="001E3484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 </w:t>
      </w:r>
      <w:r w:rsidRPr="001E3484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kwalifikowanym podpisem elektronicznym)</w:t>
      </w:r>
    </w:p>
    <w:p w14:paraId="375620B0" w14:textId="77777777" w:rsidR="007901E0" w:rsidRPr="001E3484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1E3484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1E3484" w:rsidSect="00573E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06D22" w14:textId="77777777" w:rsidR="009A2F37" w:rsidRDefault="009A2F37" w:rsidP="00573E60">
      <w:pPr>
        <w:spacing w:after="0" w:line="240" w:lineRule="auto"/>
      </w:pPr>
      <w:r>
        <w:separator/>
      </w:r>
    </w:p>
  </w:endnote>
  <w:endnote w:type="continuationSeparator" w:id="0">
    <w:p w14:paraId="5EF08222" w14:textId="77777777" w:rsidR="009A2F37" w:rsidRDefault="009A2F37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4ADB" w14:textId="076CECC6" w:rsidR="007901E0" w:rsidRPr="001F754C" w:rsidRDefault="007901E0" w:rsidP="007901E0">
    <w:pPr>
      <w:pStyle w:val="Nagwek"/>
      <w:jc w:val="center"/>
      <w:rPr>
        <w:rFonts w:ascii="Calibri" w:hAnsi="Calibri" w:cs="Calibri"/>
        <w:sz w:val="16"/>
        <w:szCs w:val="16"/>
      </w:rPr>
    </w:pPr>
    <w:r w:rsidRPr="001F754C">
      <w:rPr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324A8469" wp14:editId="6FC68410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4171B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1F754C">
      <w:rPr>
        <w:rFonts w:ascii="Calibri" w:hAnsi="Calibri" w:cs="Calibri"/>
        <w:sz w:val="16"/>
        <w:szCs w:val="16"/>
      </w:rPr>
      <w:t>Przedmiot zamówienia:  „</w:t>
    </w:r>
    <w:r w:rsidR="001F754C" w:rsidRPr="001F754C">
      <w:rPr>
        <w:rFonts w:ascii="Calibri" w:hAnsi="Calibri" w:cs="Calibri"/>
        <w:sz w:val="16"/>
        <w:szCs w:val="16"/>
      </w:rPr>
      <w:t>Dostawa sprzętu medycznego</w:t>
    </w:r>
    <w:r w:rsidR="001E3484">
      <w:rPr>
        <w:rFonts w:ascii="Calibri" w:hAnsi="Calibri" w:cs="Calibri"/>
        <w:sz w:val="16"/>
        <w:szCs w:val="16"/>
      </w:rPr>
      <w:t xml:space="preserve">, </w:t>
    </w:r>
    <w:r w:rsidR="001F754C" w:rsidRPr="001F754C">
      <w:rPr>
        <w:rFonts w:ascii="Calibri" w:hAnsi="Calibri" w:cs="Calibri"/>
        <w:sz w:val="16"/>
        <w:szCs w:val="16"/>
      </w:rPr>
      <w:t xml:space="preserve"> innych wyrobów oraz urządzeń dla Szpitala Powiatowego w Kętrzynie</w:t>
    </w:r>
    <w:r w:rsidRPr="001F754C">
      <w:rPr>
        <w:rFonts w:ascii="Calibri" w:hAnsi="Calibri" w:cs="Calibri"/>
        <w:sz w:val="16"/>
        <w:szCs w:val="16"/>
      </w:rPr>
      <w:t xml:space="preserve">”.  </w:t>
    </w:r>
  </w:p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C856A" w14:textId="77777777" w:rsidR="009A2F37" w:rsidRDefault="009A2F37" w:rsidP="00573E60">
      <w:pPr>
        <w:spacing w:after="0" w:line="240" w:lineRule="auto"/>
      </w:pPr>
      <w:r>
        <w:separator/>
      </w:r>
    </w:p>
  </w:footnote>
  <w:footnote w:type="continuationSeparator" w:id="0">
    <w:p w14:paraId="1892916B" w14:textId="77777777" w:rsidR="009A2F37" w:rsidRDefault="009A2F37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06088987"/>
  <w:bookmarkStart w:id="1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Powiatowwego w Kętrzynie”.  </w:t>
    </w:r>
    <w:bookmarkEnd w:id="0"/>
    <w:bookmarkEnd w:id="1"/>
  </w:p>
  <w:p w14:paraId="41060B0F" w14:textId="77777777" w:rsidR="002D4EF7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77777777" w:rsidR="0023403C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20FB6FAE" wp14:editId="68F82C0B">
          <wp:simplePos x="0" y="0"/>
          <wp:positionH relativeFrom="margin">
            <wp:align>right</wp:align>
          </wp:positionH>
          <wp:positionV relativeFrom="paragraph">
            <wp:posOffset>-10160</wp:posOffset>
          </wp:positionV>
          <wp:extent cx="5759450" cy="575945"/>
          <wp:effectExtent l="0" t="0" r="0" b="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E3484"/>
    <w:rsid w:val="001F754C"/>
    <w:rsid w:val="002546B4"/>
    <w:rsid w:val="00315847"/>
    <w:rsid w:val="004A38BB"/>
    <w:rsid w:val="00573E60"/>
    <w:rsid w:val="005B6946"/>
    <w:rsid w:val="006812DB"/>
    <w:rsid w:val="006934A0"/>
    <w:rsid w:val="007901E0"/>
    <w:rsid w:val="009A2F37"/>
    <w:rsid w:val="00AF0D5E"/>
    <w:rsid w:val="00D5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6</cp:revision>
  <dcterms:created xsi:type="dcterms:W3CDTF">2022-08-27T16:59:00Z</dcterms:created>
  <dcterms:modified xsi:type="dcterms:W3CDTF">2022-09-20T06:34:00Z</dcterms:modified>
</cp:coreProperties>
</file>